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C1" w:rsidRPr="00E2448A" w:rsidRDefault="00E2448A" w:rsidP="00E2448A">
      <w:pPr>
        <w:pStyle w:val="ListParagraph"/>
        <w:rPr>
          <w:sz w:val="32"/>
          <w:szCs w:val="32"/>
        </w:rPr>
      </w:pPr>
      <w:r>
        <w:rPr>
          <w:sz w:val="32"/>
          <w:szCs w:val="32"/>
        </w:rPr>
        <w:t xml:space="preserve">                            </w:t>
      </w:r>
      <w:r w:rsidR="009944C1" w:rsidRPr="00E2448A">
        <w:rPr>
          <w:sz w:val="32"/>
          <w:szCs w:val="32"/>
        </w:rPr>
        <w:t>Scholarship Opportunities</w:t>
      </w:r>
    </w:p>
    <w:p w:rsidR="00A90592" w:rsidRPr="00094684" w:rsidRDefault="004E1546" w:rsidP="00094684">
      <w:pPr>
        <w:jc w:val="center"/>
        <w:rPr>
          <w:sz w:val="32"/>
          <w:szCs w:val="32"/>
        </w:rPr>
      </w:pPr>
      <w:r>
        <w:rPr>
          <w:sz w:val="32"/>
          <w:szCs w:val="32"/>
        </w:rPr>
        <w:t>Updated: September 9</w:t>
      </w:r>
      <w:r w:rsidR="002A7FB7">
        <w:rPr>
          <w:sz w:val="32"/>
          <w:szCs w:val="32"/>
        </w:rPr>
        <w:t>, 2025</w:t>
      </w:r>
    </w:p>
    <w:p w:rsidR="006F0DE5" w:rsidRDefault="006F0DE5" w:rsidP="006F0DE5"/>
    <w:p w:rsidR="00ED1A6C" w:rsidRDefault="00ED1A6C" w:rsidP="00ED1A6C"/>
    <w:p w:rsidR="00ED1A6C" w:rsidRPr="00ED1A6C" w:rsidRDefault="004E1546" w:rsidP="00ED1A6C">
      <w:pPr>
        <w:rPr>
          <w:b/>
        </w:rPr>
      </w:pPr>
      <w:r>
        <w:rPr>
          <w:b/>
        </w:rPr>
        <w:t>Elks Most Valuable Student</w:t>
      </w:r>
    </w:p>
    <w:p w:rsidR="00ED1A6C" w:rsidRDefault="004E1546" w:rsidP="00ED1A6C">
      <w:r>
        <w:t>Amount: various</w:t>
      </w:r>
    </w:p>
    <w:p w:rsidR="00ED1A6C" w:rsidRPr="00ED1A6C" w:rsidRDefault="004E1546" w:rsidP="00ED1A6C">
      <w:pPr>
        <w:rPr>
          <w:color w:val="FF0000"/>
        </w:rPr>
      </w:pPr>
      <w:r>
        <w:rPr>
          <w:color w:val="FF0000"/>
        </w:rPr>
        <w:t>Due Date: November 12</w:t>
      </w:r>
      <w:r w:rsidR="00ED1A6C" w:rsidRPr="00ED1A6C">
        <w:rPr>
          <w:color w:val="FF0000"/>
        </w:rPr>
        <w:t>, 2025</w:t>
      </w:r>
    </w:p>
    <w:p w:rsidR="00ED1A6C" w:rsidRDefault="00ED1A6C" w:rsidP="00ED1A6C">
      <w:r>
        <w:t>Requirements:</w:t>
      </w:r>
    </w:p>
    <w:p w:rsidR="00ED1A6C" w:rsidRDefault="00ED1A6C" w:rsidP="00ED1A6C">
      <w:pPr>
        <w:pStyle w:val="ListParagraph"/>
        <w:numPr>
          <w:ilvl w:val="0"/>
          <w:numId w:val="15"/>
        </w:numPr>
      </w:pPr>
      <w:r>
        <w:t>Applicant must be a senior.</w:t>
      </w:r>
    </w:p>
    <w:p w:rsidR="00ED1A6C" w:rsidRDefault="00ED1A6C" w:rsidP="00ED1A6C">
      <w:pPr>
        <w:pStyle w:val="ListParagraph"/>
        <w:numPr>
          <w:ilvl w:val="0"/>
          <w:numId w:val="15"/>
        </w:numPr>
      </w:pPr>
      <w:r>
        <w:t>Applicant must be planning to attend a</w:t>
      </w:r>
      <w:r w:rsidR="004E1546">
        <w:t xml:space="preserve"> 4-year</w:t>
      </w:r>
      <w:r>
        <w:t xml:space="preserve"> post-secondary institution.</w:t>
      </w:r>
    </w:p>
    <w:p w:rsidR="002000FD" w:rsidRDefault="002000FD" w:rsidP="002000FD"/>
    <w:p w:rsidR="002000FD" w:rsidRDefault="002000FD" w:rsidP="002000FD"/>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p w:rsidR="004E1546" w:rsidRDefault="004E1546" w:rsidP="004E1546">
      <w:bookmarkStart w:id="0" w:name="_GoBack"/>
      <w:bookmarkEnd w:id="0"/>
    </w:p>
    <w:p w:rsidR="004E1546" w:rsidRDefault="004E1546" w:rsidP="004E1546"/>
    <w:p w:rsidR="004E1546" w:rsidRDefault="004E1546" w:rsidP="004E1546"/>
    <w:p w:rsidR="002A7FB7" w:rsidRDefault="002A7FB7" w:rsidP="002A7FB7"/>
    <w:p w:rsidR="002A7FB7" w:rsidRDefault="002A7FB7" w:rsidP="002A7FB7">
      <w:pPr>
        <w:pStyle w:val="ListParagraph"/>
      </w:pPr>
    </w:p>
    <w:p w:rsidR="00336366" w:rsidRPr="006F0DE5" w:rsidRDefault="00336366" w:rsidP="00336366"/>
    <w:p w:rsidR="000D5772" w:rsidRDefault="000D5772" w:rsidP="00BA4C42">
      <w:pPr>
        <w:rPr>
          <w:b/>
        </w:rPr>
      </w:pPr>
    </w:p>
    <w:p w:rsidR="000D5772" w:rsidRDefault="000D5772" w:rsidP="00BA4C42"/>
    <w:p w:rsidR="00234964" w:rsidRDefault="00234964" w:rsidP="00BA4C42"/>
    <w:p w:rsidR="0081656A" w:rsidRDefault="00880C9B" w:rsidP="005E48A3">
      <w:pPr>
        <w:rPr>
          <w:b/>
        </w:rPr>
      </w:pPr>
      <w:r w:rsidRPr="00273831">
        <w:rPr>
          <w:b/>
        </w:rPr>
        <w:lastRenderedPageBreak/>
        <w:t xml:space="preserve">**Please note, all scholarships should be turned in, at minimum, </w:t>
      </w:r>
      <w:r w:rsidR="002D4EF4">
        <w:rPr>
          <w:b/>
        </w:rPr>
        <w:t>three</w:t>
      </w:r>
      <w:r w:rsidRPr="00273831">
        <w:rPr>
          <w:b/>
        </w:rPr>
        <w:t xml:space="preserve"> days prior to the deadline listed on the application. If a scholarship </w:t>
      </w:r>
      <w:r w:rsidR="005E48A3" w:rsidRPr="00273831">
        <w:rPr>
          <w:b/>
        </w:rPr>
        <w:t>is not</w:t>
      </w:r>
      <w:r w:rsidRPr="00273831">
        <w:rPr>
          <w:b/>
        </w:rPr>
        <w:t xml:space="preserve"> turned in until the day it is due there is no guarantee it will reach the appropriate location on time. It is the student’s responsibility to make sure they are proactive in turning in the completed scholarship application to </w:t>
      </w:r>
      <w:r w:rsidR="00B929A4">
        <w:rPr>
          <w:b/>
        </w:rPr>
        <w:t>Ms. Sarte.</w:t>
      </w:r>
    </w:p>
    <w:p w:rsidR="0081656A" w:rsidRDefault="0081656A" w:rsidP="005E48A3">
      <w:pPr>
        <w:rPr>
          <w:b/>
        </w:rPr>
      </w:pPr>
    </w:p>
    <w:p w:rsidR="0081656A" w:rsidRDefault="0081656A" w:rsidP="005E48A3">
      <w:pPr>
        <w:rPr>
          <w:b/>
        </w:rPr>
      </w:pPr>
      <w:r>
        <w:rPr>
          <w:b/>
        </w:rPr>
        <w:t>*All scholarships listed are for students that are currently seniors.</w:t>
      </w:r>
    </w:p>
    <w:p w:rsidR="00D9658F" w:rsidRDefault="00D9658F" w:rsidP="005E48A3">
      <w:pPr>
        <w:rPr>
          <w:b/>
        </w:rPr>
      </w:pPr>
    </w:p>
    <w:p w:rsidR="00D9658F" w:rsidRDefault="00D9658F" w:rsidP="005E48A3">
      <w:pPr>
        <w:rPr>
          <w:b/>
        </w:rPr>
      </w:pPr>
      <w:r>
        <w:rPr>
          <w:b/>
        </w:rPr>
        <w:t>*Warren Tech does not solicit for scholarships. Many scholarships are available through local organization/school districts that we are not made aware of. This list represents only the scholarship applications that we have received from the organizations for the given year.</w:t>
      </w:r>
    </w:p>
    <w:p w:rsidR="00AE0852" w:rsidRDefault="00AE0852" w:rsidP="005E48A3">
      <w:pPr>
        <w:rPr>
          <w:b/>
        </w:rPr>
      </w:pPr>
    </w:p>
    <w:p w:rsidR="00AE0852" w:rsidRDefault="00AE0852" w:rsidP="005E48A3">
      <w:pPr>
        <w:rPr>
          <w:b/>
        </w:rPr>
      </w:pPr>
    </w:p>
    <w:p w:rsidR="00AE0852" w:rsidRDefault="00AE0852" w:rsidP="005E48A3">
      <w:pPr>
        <w:rPr>
          <w:b/>
        </w:rPr>
      </w:pPr>
    </w:p>
    <w:p w:rsidR="00AE0852" w:rsidRDefault="00AE0852" w:rsidP="005E48A3">
      <w:pPr>
        <w:rPr>
          <w:b/>
        </w:rPr>
      </w:pPr>
    </w:p>
    <w:p w:rsidR="00AE0852" w:rsidRDefault="00AE0852" w:rsidP="005E48A3">
      <w:pPr>
        <w:rPr>
          <w:b/>
        </w:rPr>
      </w:pPr>
    </w:p>
    <w:p w:rsidR="00AE0852" w:rsidRPr="00AE0852" w:rsidRDefault="00AE0852" w:rsidP="00AE0852">
      <w:pPr>
        <w:tabs>
          <w:tab w:val="center" w:pos="4680"/>
          <w:tab w:val="right" w:pos="9360"/>
        </w:tabs>
        <w:jc w:val="center"/>
        <w:rPr>
          <w:rFonts w:ascii="Arial" w:hAnsi="Arial" w:cs="Arial"/>
          <w:sz w:val="16"/>
          <w:szCs w:val="16"/>
        </w:rPr>
      </w:pPr>
      <w:r w:rsidRPr="00AE0852">
        <w:rPr>
          <w:rFonts w:ascii="Arial" w:hAnsi="Arial" w:cs="Arial"/>
          <w:sz w:val="16"/>
          <w:szCs w:val="16"/>
        </w:rPr>
        <w:t>Warren County Technical School does not discriminate on the basis of race, color, national origin, sex, disability, religion, sexual orientation, or age in its educational programs and activities, including admission to or employment in such programs or activities.</w:t>
      </w:r>
    </w:p>
    <w:sectPr w:rsidR="00AE0852" w:rsidRPr="00AE08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6D4" w:rsidRDefault="00B866D4" w:rsidP="0032597C">
      <w:r>
        <w:separator/>
      </w:r>
    </w:p>
  </w:endnote>
  <w:endnote w:type="continuationSeparator" w:id="0">
    <w:p w:rsidR="00B866D4" w:rsidRDefault="00B866D4" w:rsidP="0032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6D4" w:rsidRDefault="00B866D4" w:rsidP="0032597C">
      <w:r>
        <w:separator/>
      </w:r>
    </w:p>
  </w:footnote>
  <w:footnote w:type="continuationSeparator" w:id="0">
    <w:p w:rsidR="00B866D4" w:rsidRDefault="00B866D4" w:rsidP="00325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3BF3"/>
    <w:multiLevelType w:val="hybridMultilevel"/>
    <w:tmpl w:val="1C3A1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26181"/>
    <w:multiLevelType w:val="hybridMultilevel"/>
    <w:tmpl w:val="AFD29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900C8"/>
    <w:multiLevelType w:val="hybridMultilevel"/>
    <w:tmpl w:val="4E6AC0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0448C"/>
    <w:multiLevelType w:val="hybridMultilevel"/>
    <w:tmpl w:val="BDAC2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20D73"/>
    <w:multiLevelType w:val="hybridMultilevel"/>
    <w:tmpl w:val="6D967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13217"/>
    <w:multiLevelType w:val="hybridMultilevel"/>
    <w:tmpl w:val="AFBA1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C7CB4"/>
    <w:multiLevelType w:val="hybridMultilevel"/>
    <w:tmpl w:val="9C5C1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3194A"/>
    <w:multiLevelType w:val="hybridMultilevel"/>
    <w:tmpl w:val="CBE0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67145"/>
    <w:multiLevelType w:val="hybridMultilevel"/>
    <w:tmpl w:val="52BC63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7217E"/>
    <w:multiLevelType w:val="hybridMultilevel"/>
    <w:tmpl w:val="25E67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A4851"/>
    <w:multiLevelType w:val="hybridMultilevel"/>
    <w:tmpl w:val="1E608D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47F2E"/>
    <w:multiLevelType w:val="hybridMultilevel"/>
    <w:tmpl w:val="C6B23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F76B4"/>
    <w:multiLevelType w:val="hybridMultilevel"/>
    <w:tmpl w:val="381A9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56598"/>
    <w:multiLevelType w:val="hybridMultilevel"/>
    <w:tmpl w:val="AF8E86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E7C4A"/>
    <w:multiLevelType w:val="hybridMultilevel"/>
    <w:tmpl w:val="0AD4B4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77306"/>
    <w:multiLevelType w:val="hybridMultilevel"/>
    <w:tmpl w:val="E866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E7C6C"/>
    <w:multiLevelType w:val="hybridMultilevel"/>
    <w:tmpl w:val="0EB8F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95C27"/>
    <w:multiLevelType w:val="hybridMultilevel"/>
    <w:tmpl w:val="2EA831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B1CC9"/>
    <w:multiLevelType w:val="hybridMultilevel"/>
    <w:tmpl w:val="01707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97C41"/>
    <w:multiLevelType w:val="hybridMultilevel"/>
    <w:tmpl w:val="272C16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01529"/>
    <w:multiLevelType w:val="hybridMultilevel"/>
    <w:tmpl w:val="CF2208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90ED5"/>
    <w:multiLevelType w:val="hybridMultilevel"/>
    <w:tmpl w:val="8D627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6080C"/>
    <w:multiLevelType w:val="hybridMultilevel"/>
    <w:tmpl w:val="C6FAE3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51A1C"/>
    <w:multiLevelType w:val="hybridMultilevel"/>
    <w:tmpl w:val="90BCD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913D0"/>
    <w:multiLevelType w:val="hybridMultilevel"/>
    <w:tmpl w:val="ACE420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368FA"/>
    <w:multiLevelType w:val="hybridMultilevel"/>
    <w:tmpl w:val="2956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1"/>
  </w:num>
  <w:num w:numId="4">
    <w:abstractNumId w:val="0"/>
  </w:num>
  <w:num w:numId="5">
    <w:abstractNumId w:val="8"/>
  </w:num>
  <w:num w:numId="6">
    <w:abstractNumId w:val="5"/>
  </w:num>
  <w:num w:numId="7">
    <w:abstractNumId w:val="12"/>
  </w:num>
  <w:num w:numId="8">
    <w:abstractNumId w:val="10"/>
  </w:num>
  <w:num w:numId="9">
    <w:abstractNumId w:val="9"/>
  </w:num>
  <w:num w:numId="10">
    <w:abstractNumId w:val="7"/>
  </w:num>
  <w:num w:numId="11">
    <w:abstractNumId w:val="23"/>
  </w:num>
  <w:num w:numId="12">
    <w:abstractNumId w:val="15"/>
  </w:num>
  <w:num w:numId="13">
    <w:abstractNumId w:val="25"/>
  </w:num>
  <w:num w:numId="14">
    <w:abstractNumId w:val="24"/>
  </w:num>
  <w:num w:numId="15">
    <w:abstractNumId w:val="13"/>
  </w:num>
  <w:num w:numId="16">
    <w:abstractNumId w:val="20"/>
  </w:num>
  <w:num w:numId="17">
    <w:abstractNumId w:val="14"/>
  </w:num>
  <w:num w:numId="18">
    <w:abstractNumId w:val="4"/>
  </w:num>
  <w:num w:numId="19">
    <w:abstractNumId w:val="17"/>
  </w:num>
  <w:num w:numId="20">
    <w:abstractNumId w:val="22"/>
  </w:num>
  <w:num w:numId="21">
    <w:abstractNumId w:val="18"/>
  </w:num>
  <w:num w:numId="22">
    <w:abstractNumId w:val="21"/>
  </w:num>
  <w:num w:numId="23">
    <w:abstractNumId w:val="16"/>
  </w:num>
  <w:num w:numId="24">
    <w:abstractNumId w:val="3"/>
  </w:num>
  <w:num w:numId="25">
    <w:abstractNumId w:val="2"/>
  </w:num>
  <w:num w:numId="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80"/>
    <w:rsid w:val="00011561"/>
    <w:rsid w:val="00014B72"/>
    <w:rsid w:val="00017279"/>
    <w:rsid w:val="00021236"/>
    <w:rsid w:val="000214CE"/>
    <w:rsid w:val="0003172C"/>
    <w:rsid w:val="00031874"/>
    <w:rsid w:val="000335EE"/>
    <w:rsid w:val="0003609D"/>
    <w:rsid w:val="000362F4"/>
    <w:rsid w:val="00042D48"/>
    <w:rsid w:val="00046580"/>
    <w:rsid w:val="000466E1"/>
    <w:rsid w:val="00046F25"/>
    <w:rsid w:val="00061A71"/>
    <w:rsid w:val="00073190"/>
    <w:rsid w:val="00077B77"/>
    <w:rsid w:val="00082DC5"/>
    <w:rsid w:val="00084C7D"/>
    <w:rsid w:val="00087F30"/>
    <w:rsid w:val="0009282F"/>
    <w:rsid w:val="00094684"/>
    <w:rsid w:val="00096F2F"/>
    <w:rsid w:val="000A0FB8"/>
    <w:rsid w:val="000A1C18"/>
    <w:rsid w:val="000A59DB"/>
    <w:rsid w:val="000A5D70"/>
    <w:rsid w:val="000B5E3D"/>
    <w:rsid w:val="000B7DF7"/>
    <w:rsid w:val="000C0275"/>
    <w:rsid w:val="000C260E"/>
    <w:rsid w:val="000C35F5"/>
    <w:rsid w:val="000C6FAE"/>
    <w:rsid w:val="000D060E"/>
    <w:rsid w:val="000D27A5"/>
    <w:rsid w:val="000D3C78"/>
    <w:rsid w:val="000D5772"/>
    <w:rsid w:val="000D5944"/>
    <w:rsid w:val="000E660C"/>
    <w:rsid w:val="000E67DB"/>
    <w:rsid w:val="000E772C"/>
    <w:rsid w:val="000F2615"/>
    <w:rsid w:val="000F4785"/>
    <w:rsid w:val="000F4F2C"/>
    <w:rsid w:val="000F5CAA"/>
    <w:rsid w:val="00100136"/>
    <w:rsid w:val="00102C58"/>
    <w:rsid w:val="001051AF"/>
    <w:rsid w:val="00110E17"/>
    <w:rsid w:val="00112839"/>
    <w:rsid w:val="00115736"/>
    <w:rsid w:val="00117714"/>
    <w:rsid w:val="001226E3"/>
    <w:rsid w:val="00125254"/>
    <w:rsid w:val="00125E1A"/>
    <w:rsid w:val="00126C81"/>
    <w:rsid w:val="00133A3C"/>
    <w:rsid w:val="00133C76"/>
    <w:rsid w:val="0015667C"/>
    <w:rsid w:val="001606F0"/>
    <w:rsid w:val="00164DAE"/>
    <w:rsid w:val="00174AD6"/>
    <w:rsid w:val="00180045"/>
    <w:rsid w:val="00182153"/>
    <w:rsid w:val="00183E86"/>
    <w:rsid w:val="00184692"/>
    <w:rsid w:val="001879DD"/>
    <w:rsid w:val="00191B60"/>
    <w:rsid w:val="00192FA1"/>
    <w:rsid w:val="001A1D8F"/>
    <w:rsid w:val="001A2AFE"/>
    <w:rsid w:val="001A4E98"/>
    <w:rsid w:val="001B488F"/>
    <w:rsid w:val="001B5C23"/>
    <w:rsid w:val="001C251D"/>
    <w:rsid w:val="001C2A2B"/>
    <w:rsid w:val="001C3A79"/>
    <w:rsid w:val="001C7623"/>
    <w:rsid w:val="001D11DA"/>
    <w:rsid w:val="001D2C66"/>
    <w:rsid w:val="001E3C76"/>
    <w:rsid w:val="001E528A"/>
    <w:rsid w:val="001E77C3"/>
    <w:rsid w:val="001F32EB"/>
    <w:rsid w:val="001F4E86"/>
    <w:rsid w:val="001F53AE"/>
    <w:rsid w:val="002000A7"/>
    <w:rsid w:val="002000FD"/>
    <w:rsid w:val="0020238F"/>
    <w:rsid w:val="002023BC"/>
    <w:rsid w:val="00204676"/>
    <w:rsid w:val="00210F1D"/>
    <w:rsid w:val="00217260"/>
    <w:rsid w:val="00221BC1"/>
    <w:rsid w:val="00226AC9"/>
    <w:rsid w:val="00231DB0"/>
    <w:rsid w:val="00234964"/>
    <w:rsid w:val="00240E17"/>
    <w:rsid w:val="002416A8"/>
    <w:rsid w:val="00244C7C"/>
    <w:rsid w:val="0024687A"/>
    <w:rsid w:val="002503E7"/>
    <w:rsid w:val="0025143F"/>
    <w:rsid w:val="00256159"/>
    <w:rsid w:val="0026319B"/>
    <w:rsid w:val="00265B87"/>
    <w:rsid w:val="00270865"/>
    <w:rsid w:val="0027143A"/>
    <w:rsid w:val="00273831"/>
    <w:rsid w:val="00275305"/>
    <w:rsid w:val="00281E5B"/>
    <w:rsid w:val="00283FBA"/>
    <w:rsid w:val="0028760C"/>
    <w:rsid w:val="00290F14"/>
    <w:rsid w:val="00294CAA"/>
    <w:rsid w:val="00295715"/>
    <w:rsid w:val="00296565"/>
    <w:rsid w:val="002A1AC8"/>
    <w:rsid w:val="002A1ECE"/>
    <w:rsid w:val="002A2334"/>
    <w:rsid w:val="002A47DF"/>
    <w:rsid w:val="002A7FB7"/>
    <w:rsid w:val="002B06EA"/>
    <w:rsid w:val="002B2D8F"/>
    <w:rsid w:val="002B57A8"/>
    <w:rsid w:val="002C2D77"/>
    <w:rsid w:val="002C3067"/>
    <w:rsid w:val="002C3C28"/>
    <w:rsid w:val="002C4837"/>
    <w:rsid w:val="002D0ECF"/>
    <w:rsid w:val="002D2D68"/>
    <w:rsid w:val="002D36DF"/>
    <w:rsid w:val="002D4D3C"/>
    <w:rsid w:val="002D4EF4"/>
    <w:rsid w:val="002F0144"/>
    <w:rsid w:val="002F2C85"/>
    <w:rsid w:val="002F336B"/>
    <w:rsid w:val="002F6687"/>
    <w:rsid w:val="00301574"/>
    <w:rsid w:val="003052F6"/>
    <w:rsid w:val="00305D3E"/>
    <w:rsid w:val="00307CB7"/>
    <w:rsid w:val="00316A08"/>
    <w:rsid w:val="00323044"/>
    <w:rsid w:val="00324B4C"/>
    <w:rsid w:val="00324CEF"/>
    <w:rsid w:val="0032597C"/>
    <w:rsid w:val="00326F3A"/>
    <w:rsid w:val="00327BCE"/>
    <w:rsid w:val="0033274C"/>
    <w:rsid w:val="00333E1F"/>
    <w:rsid w:val="00336366"/>
    <w:rsid w:val="00337465"/>
    <w:rsid w:val="003510AD"/>
    <w:rsid w:val="00353EAC"/>
    <w:rsid w:val="003547C3"/>
    <w:rsid w:val="00361F5E"/>
    <w:rsid w:val="00362451"/>
    <w:rsid w:val="00364738"/>
    <w:rsid w:val="0036647E"/>
    <w:rsid w:val="003706CB"/>
    <w:rsid w:val="00370CA6"/>
    <w:rsid w:val="00372490"/>
    <w:rsid w:val="00374A9C"/>
    <w:rsid w:val="003776CE"/>
    <w:rsid w:val="00387782"/>
    <w:rsid w:val="0039158F"/>
    <w:rsid w:val="00392E0E"/>
    <w:rsid w:val="00394432"/>
    <w:rsid w:val="003A19D0"/>
    <w:rsid w:val="003A3455"/>
    <w:rsid w:val="003A576B"/>
    <w:rsid w:val="003A5CA9"/>
    <w:rsid w:val="003A622F"/>
    <w:rsid w:val="003B2AAD"/>
    <w:rsid w:val="003B418C"/>
    <w:rsid w:val="003B4EBA"/>
    <w:rsid w:val="003B50CA"/>
    <w:rsid w:val="003B65FC"/>
    <w:rsid w:val="003C08AB"/>
    <w:rsid w:val="003C09DC"/>
    <w:rsid w:val="003C0ADA"/>
    <w:rsid w:val="003C1A19"/>
    <w:rsid w:val="003C1A74"/>
    <w:rsid w:val="003C2934"/>
    <w:rsid w:val="003C2B08"/>
    <w:rsid w:val="003D2827"/>
    <w:rsid w:val="003D6DE9"/>
    <w:rsid w:val="003E1BDC"/>
    <w:rsid w:val="003E4118"/>
    <w:rsid w:val="003E6CE6"/>
    <w:rsid w:val="003F35B5"/>
    <w:rsid w:val="003F3923"/>
    <w:rsid w:val="003F415C"/>
    <w:rsid w:val="004042CB"/>
    <w:rsid w:val="00410AF5"/>
    <w:rsid w:val="00410C9A"/>
    <w:rsid w:val="00411D30"/>
    <w:rsid w:val="00412F61"/>
    <w:rsid w:val="004172DA"/>
    <w:rsid w:val="00425D53"/>
    <w:rsid w:val="004315DB"/>
    <w:rsid w:val="00433938"/>
    <w:rsid w:val="004349C7"/>
    <w:rsid w:val="00434E66"/>
    <w:rsid w:val="004506B5"/>
    <w:rsid w:val="004630AB"/>
    <w:rsid w:val="004779F6"/>
    <w:rsid w:val="004814BB"/>
    <w:rsid w:val="004A05D4"/>
    <w:rsid w:val="004A3956"/>
    <w:rsid w:val="004A79EC"/>
    <w:rsid w:val="004B681A"/>
    <w:rsid w:val="004B7BDB"/>
    <w:rsid w:val="004D0A6E"/>
    <w:rsid w:val="004D51F7"/>
    <w:rsid w:val="004D59A6"/>
    <w:rsid w:val="004D6CE9"/>
    <w:rsid w:val="004E1546"/>
    <w:rsid w:val="004E1B2D"/>
    <w:rsid w:val="004E5242"/>
    <w:rsid w:val="004F0A26"/>
    <w:rsid w:val="00504191"/>
    <w:rsid w:val="00505015"/>
    <w:rsid w:val="00505FE6"/>
    <w:rsid w:val="0050793E"/>
    <w:rsid w:val="0051042A"/>
    <w:rsid w:val="00513E8C"/>
    <w:rsid w:val="00515A2B"/>
    <w:rsid w:val="00521786"/>
    <w:rsid w:val="005227DF"/>
    <w:rsid w:val="005254D9"/>
    <w:rsid w:val="005346EA"/>
    <w:rsid w:val="00536B5A"/>
    <w:rsid w:val="00543381"/>
    <w:rsid w:val="005443D4"/>
    <w:rsid w:val="00551890"/>
    <w:rsid w:val="005525AF"/>
    <w:rsid w:val="0055487B"/>
    <w:rsid w:val="00554DDD"/>
    <w:rsid w:val="005605F0"/>
    <w:rsid w:val="005672CC"/>
    <w:rsid w:val="005675B5"/>
    <w:rsid w:val="00567CF1"/>
    <w:rsid w:val="0057032A"/>
    <w:rsid w:val="00571966"/>
    <w:rsid w:val="00573E2E"/>
    <w:rsid w:val="00574E25"/>
    <w:rsid w:val="005759BE"/>
    <w:rsid w:val="005779B7"/>
    <w:rsid w:val="0058008D"/>
    <w:rsid w:val="005809AF"/>
    <w:rsid w:val="005821CB"/>
    <w:rsid w:val="0058675A"/>
    <w:rsid w:val="00594019"/>
    <w:rsid w:val="005A2784"/>
    <w:rsid w:val="005A4108"/>
    <w:rsid w:val="005A41DC"/>
    <w:rsid w:val="005A585C"/>
    <w:rsid w:val="005C45A6"/>
    <w:rsid w:val="005C72E6"/>
    <w:rsid w:val="005C7C02"/>
    <w:rsid w:val="005D0055"/>
    <w:rsid w:val="005D1175"/>
    <w:rsid w:val="005D318F"/>
    <w:rsid w:val="005D56A9"/>
    <w:rsid w:val="005D7EBE"/>
    <w:rsid w:val="005E19CA"/>
    <w:rsid w:val="005E1DDE"/>
    <w:rsid w:val="005E4555"/>
    <w:rsid w:val="005E48A3"/>
    <w:rsid w:val="005E517C"/>
    <w:rsid w:val="005E59C4"/>
    <w:rsid w:val="005F4264"/>
    <w:rsid w:val="005F70EC"/>
    <w:rsid w:val="005F775A"/>
    <w:rsid w:val="005F7C41"/>
    <w:rsid w:val="00610A59"/>
    <w:rsid w:val="00610E1B"/>
    <w:rsid w:val="00612696"/>
    <w:rsid w:val="006129D6"/>
    <w:rsid w:val="00622743"/>
    <w:rsid w:val="00630637"/>
    <w:rsid w:val="00632A4D"/>
    <w:rsid w:val="006333D3"/>
    <w:rsid w:val="00633A30"/>
    <w:rsid w:val="00642004"/>
    <w:rsid w:val="0065239B"/>
    <w:rsid w:val="006537AD"/>
    <w:rsid w:val="00655446"/>
    <w:rsid w:val="006606A8"/>
    <w:rsid w:val="00662AD1"/>
    <w:rsid w:val="00662BDD"/>
    <w:rsid w:val="00670F97"/>
    <w:rsid w:val="00673055"/>
    <w:rsid w:val="0067314E"/>
    <w:rsid w:val="00676024"/>
    <w:rsid w:val="00684A8D"/>
    <w:rsid w:val="00685CFD"/>
    <w:rsid w:val="00686279"/>
    <w:rsid w:val="006863B8"/>
    <w:rsid w:val="0069685E"/>
    <w:rsid w:val="006A1529"/>
    <w:rsid w:val="006A4EE5"/>
    <w:rsid w:val="006B7EAE"/>
    <w:rsid w:val="006C071F"/>
    <w:rsid w:val="006C13FE"/>
    <w:rsid w:val="006C217D"/>
    <w:rsid w:val="006C47B6"/>
    <w:rsid w:val="006D47CC"/>
    <w:rsid w:val="006E088E"/>
    <w:rsid w:val="006E2030"/>
    <w:rsid w:val="006F0DE5"/>
    <w:rsid w:val="006F41B1"/>
    <w:rsid w:val="006F53B9"/>
    <w:rsid w:val="006F628C"/>
    <w:rsid w:val="006F7372"/>
    <w:rsid w:val="00701317"/>
    <w:rsid w:val="00714324"/>
    <w:rsid w:val="0071530E"/>
    <w:rsid w:val="00717E91"/>
    <w:rsid w:val="007201D2"/>
    <w:rsid w:val="007202C0"/>
    <w:rsid w:val="00724A0D"/>
    <w:rsid w:val="007273FF"/>
    <w:rsid w:val="007320EB"/>
    <w:rsid w:val="007477EE"/>
    <w:rsid w:val="007512B5"/>
    <w:rsid w:val="00761547"/>
    <w:rsid w:val="00766173"/>
    <w:rsid w:val="0076635D"/>
    <w:rsid w:val="0077362D"/>
    <w:rsid w:val="00774B41"/>
    <w:rsid w:val="00775E1D"/>
    <w:rsid w:val="00782751"/>
    <w:rsid w:val="00785598"/>
    <w:rsid w:val="00793187"/>
    <w:rsid w:val="007932FF"/>
    <w:rsid w:val="007A6EBA"/>
    <w:rsid w:val="007B37E0"/>
    <w:rsid w:val="007B450A"/>
    <w:rsid w:val="007C1267"/>
    <w:rsid w:val="007C2171"/>
    <w:rsid w:val="007C2796"/>
    <w:rsid w:val="007C65C1"/>
    <w:rsid w:val="007C6B11"/>
    <w:rsid w:val="007D0F44"/>
    <w:rsid w:val="007D768D"/>
    <w:rsid w:val="007E1709"/>
    <w:rsid w:val="007F036F"/>
    <w:rsid w:val="007F20A3"/>
    <w:rsid w:val="007F65DE"/>
    <w:rsid w:val="00800D3E"/>
    <w:rsid w:val="00800EDA"/>
    <w:rsid w:val="008100EC"/>
    <w:rsid w:val="00811371"/>
    <w:rsid w:val="008113A2"/>
    <w:rsid w:val="00812C20"/>
    <w:rsid w:val="00814C53"/>
    <w:rsid w:val="0081656A"/>
    <w:rsid w:val="0082013E"/>
    <w:rsid w:val="00820C99"/>
    <w:rsid w:val="008264E8"/>
    <w:rsid w:val="008267CC"/>
    <w:rsid w:val="00826FDC"/>
    <w:rsid w:val="008300FA"/>
    <w:rsid w:val="0083339C"/>
    <w:rsid w:val="00837BF6"/>
    <w:rsid w:val="00841A9E"/>
    <w:rsid w:val="00844C68"/>
    <w:rsid w:val="0084570D"/>
    <w:rsid w:val="00850823"/>
    <w:rsid w:val="00853712"/>
    <w:rsid w:val="0086052C"/>
    <w:rsid w:val="00862420"/>
    <w:rsid w:val="00870633"/>
    <w:rsid w:val="0087210B"/>
    <w:rsid w:val="0088001B"/>
    <w:rsid w:val="00880C9B"/>
    <w:rsid w:val="00883412"/>
    <w:rsid w:val="00885DDE"/>
    <w:rsid w:val="00885E10"/>
    <w:rsid w:val="008920E5"/>
    <w:rsid w:val="00895364"/>
    <w:rsid w:val="008B4266"/>
    <w:rsid w:val="008B6BEE"/>
    <w:rsid w:val="008B73D4"/>
    <w:rsid w:val="008B7984"/>
    <w:rsid w:val="008C03E8"/>
    <w:rsid w:val="008D6526"/>
    <w:rsid w:val="008D6916"/>
    <w:rsid w:val="008E15B8"/>
    <w:rsid w:val="008E2110"/>
    <w:rsid w:val="008F375E"/>
    <w:rsid w:val="00916846"/>
    <w:rsid w:val="009255D9"/>
    <w:rsid w:val="009256B6"/>
    <w:rsid w:val="00933D36"/>
    <w:rsid w:val="009375A9"/>
    <w:rsid w:val="009375F7"/>
    <w:rsid w:val="00945052"/>
    <w:rsid w:val="00962246"/>
    <w:rsid w:val="00963AEF"/>
    <w:rsid w:val="00965452"/>
    <w:rsid w:val="0097614A"/>
    <w:rsid w:val="00977397"/>
    <w:rsid w:val="00981B5B"/>
    <w:rsid w:val="00985866"/>
    <w:rsid w:val="00985BBE"/>
    <w:rsid w:val="009944C1"/>
    <w:rsid w:val="009A0E02"/>
    <w:rsid w:val="009A13F7"/>
    <w:rsid w:val="009A7854"/>
    <w:rsid w:val="009B4FD2"/>
    <w:rsid w:val="009C23CE"/>
    <w:rsid w:val="009C2E46"/>
    <w:rsid w:val="009C5BE5"/>
    <w:rsid w:val="009C5E52"/>
    <w:rsid w:val="009D193B"/>
    <w:rsid w:val="009D3EC2"/>
    <w:rsid w:val="009D70E2"/>
    <w:rsid w:val="009E24DD"/>
    <w:rsid w:val="009E5728"/>
    <w:rsid w:val="009E5E0E"/>
    <w:rsid w:val="009F0DED"/>
    <w:rsid w:val="009F6F93"/>
    <w:rsid w:val="009F7C6A"/>
    <w:rsid w:val="00A127EB"/>
    <w:rsid w:val="00A13FB7"/>
    <w:rsid w:val="00A140D9"/>
    <w:rsid w:val="00A167C5"/>
    <w:rsid w:val="00A174B2"/>
    <w:rsid w:val="00A21295"/>
    <w:rsid w:val="00A235F2"/>
    <w:rsid w:val="00A23A1C"/>
    <w:rsid w:val="00A25134"/>
    <w:rsid w:val="00A26000"/>
    <w:rsid w:val="00A27D95"/>
    <w:rsid w:val="00A32CE1"/>
    <w:rsid w:val="00A33675"/>
    <w:rsid w:val="00A33CC0"/>
    <w:rsid w:val="00A41ACE"/>
    <w:rsid w:val="00A51F34"/>
    <w:rsid w:val="00A55596"/>
    <w:rsid w:val="00A6178C"/>
    <w:rsid w:val="00A62800"/>
    <w:rsid w:val="00A62B54"/>
    <w:rsid w:val="00A63603"/>
    <w:rsid w:val="00A67C70"/>
    <w:rsid w:val="00A70638"/>
    <w:rsid w:val="00A70B5C"/>
    <w:rsid w:val="00A758B4"/>
    <w:rsid w:val="00A8105A"/>
    <w:rsid w:val="00A81F4C"/>
    <w:rsid w:val="00A83E44"/>
    <w:rsid w:val="00A84E17"/>
    <w:rsid w:val="00A86ED9"/>
    <w:rsid w:val="00A90592"/>
    <w:rsid w:val="00A92F4D"/>
    <w:rsid w:val="00AA0B18"/>
    <w:rsid w:val="00AA42A6"/>
    <w:rsid w:val="00AA5CDA"/>
    <w:rsid w:val="00AC6486"/>
    <w:rsid w:val="00AC7600"/>
    <w:rsid w:val="00AD4650"/>
    <w:rsid w:val="00AD5467"/>
    <w:rsid w:val="00AD5D52"/>
    <w:rsid w:val="00AE0852"/>
    <w:rsid w:val="00AE50A0"/>
    <w:rsid w:val="00AF39C1"/>
    <w:rsid w:val="00AF65AA"/>
    <w:rsid w:val="00B01B13"/>
    <w:rsid w:val="00B0237E"/>
    <w:rsid w:val="00B02E30"/>
    <w:rsid w:val="00B0589B"/>
    <w:rsid w:val="00B058B9"/>
    <w:rsid w:val="00B16BA7"/>
    <w:rsid w:val="00B20430"/>
    <w:rsid w:val="00B20832"/>
    <w:rsid w:val="00B24C56"/>
    <w:rsid w:val="00B27871"/>
    <w:rsid w:val="00B31500"/>
    <w:rsid w:val="00B4131D"/>
    <w:rsid w:val="00B41665"/>
    <w:rsid w:val="00B5016E"/>
    <w:rsid w:val="00B51152"/>
    <w:rsid w:val="00B52626"/>
    <w:rsid w:val="00B60216"/>
    <w:rsid w:val="00B61EA5"/>
    <w:rsid w:val="00B6254C"/>
    <w:rsid w:val="00B655B7"/>
    <w:rsid w:val="00B7464B"/>
    <w:rsid w:val="00B82D6F"/>
    <w:rsid w:val="00B866D4"/>
    <w:rsid w:val="00B868C8"/>
    <w:rsid w:val="00B904DB"/>
    <w:rsid w:val="00B90727"/>
    <w:rsid w:val="00B929A4"/>
    <w:rsid w:val="00B94D8B"/>
    <w:rsid w:val="00B94FDE"/>
    <w:rsid w:val="00B96E79"/>
    <w:rsid w:val="00B97300"/>
    <w:rsid w:val="00BA21AB"/>
    <w:rsid w:val="00BA3B1D"/>
    <w:rsid w:val="00BA4C42"/>
    <w:rsid w:val="00BB1B50"/>
    <w:rsid w:val="00BB5886"/>
    <w:rsid w:val="00BB5B26"/>
    <w:rsid w:val="00BB74D1"/>
    <w:rsid w:val="00BC1346"/>
    <w:rsid w:val="00BC3F03"/>
    <w:rsid w:val="00BD05F4"/>
    <w:rsid w:val="00BD1FDF"/>
    <w:rsid w:val="00BF13DF"/>
    <w:rsid w:val="00BF5160"/>
    <w:rsid w:val="00C03125"/>
    <w:rsid w:val="00C0341E"/>
    <w:rsid w:val="00C037A4"/>
    <w:rsid w:val="00C041A6"/>
    <w:rsid w:val="00C05A33"/>
    <w:rsid w:val="00C068C7"/>
    <w:rsid w:val="00C06EAB"/>
    <w:rsid w:val="00C071AD"/>
    <w:rsid w:val="00C07A7B"/>
    <w:rsid w:val="00C1068C"/>
    <w:rsid w:val="00C12B30"/>
    <w:rsid w:val="00C1391C"/>
    <w:rsid w:val="00C1472E"/>
    <w:rsid w:val="00C15BF3"/>
    <w:rsid w:val="00C17AF5"/>
    <w:rsid w:val="00C2602A"/>
    <w:rsid w:val="00C30772"/>
    <w:rsid w:val="00C30DF3"/>
    <w:rsid w:val="00C31661"/>
    <w:rsid w:val="00C31EB1"/>
    <w:rsid w:val="00C36F91"/>
    <w:rsid w:val="00C371FC"/>
    <w:rsid w:val="00C37FAF"/>
    <w:rsid w:val="00C46391"/>
    <w:rsid w:val="00C67C5C"/>
    <w:rsid w:val="00C71C5F"/>
    <w:rsid w:val="00C722B9"/>
    <w:rsid w:val="00C751E2"/>
    <w:rsid w:val="00C760A1"/>
    <w:rsid w:val="00C81476"/>
    <w:rsid w:val="00C81780"/>
    <w:rsid w:val="00C85C6D"/>
    <w:rsid w:val="00C870E1"/>
    <w:rsid w:val="00C875B4"/>
    <w:rsid w:val="00C9279B"/>
    <w:rsid w:val="00C93496"/>
    <w:rsid w:val="00C95514"/>
    <w:rsid w:val="00CB0343"/>
    <w:rsid w:val="00CB4B78"/>
    <w:rsid w:val="00CB6471"/>
    <w:rsid w:val="00CC03D3"/>
    <w:rsid w:val="00CC7F5F"/>
    <w:rsid w:val="00CD0C44"/>
    <w:rsid w:val="00CE2F93"/>
    <w:rsid w:val="00D01CE5"/>
    <w:rsid w:val="00D07C66"/>
    <w:rsid w:val="00D146AB"/>
    <w:rsid w:val="00D14ADC"/>
    <w:rsid w:val="00D17171"/>
    <w:rsid w:val="00D20E16"/>
    <w:rsid w:val="00D22659"/>
    <w:rsid w:val="00D228FF"/>
    <w:rsid w:val="00D25810"/>
    <w:rsid w:val="00D3440A"/>
    <w:rsid w:val="00D402A3"/>
    <w:rsid w:val="00D440B0"/>
    <w:rsid w:val="00D443F8"/>
    <w:rsid w:val="00D4525D"/>
    <w:rsid w:val="00D47687"/>
    <w:rsid w:val="00D55B53"/>
    <w:rsid w:val="00D6584F"/>
    <w:rsid w:val="00D66581"/>
    <w:rsid w:val="00D66C7A"/>
    <w:rsid w:val="00D723F3"/>
    <w:rsid w:val="00D73C6A"/>
    <w:rsid w:val="00D75DDF"/>
    <w:rsid w:val="00D7721E"/>
    <w:rsid w:val="00D80FA1"/>
    <w:rsid w:val="00D8344E"/>
    <w:rsid w:val="00D839D4"/>
    <w:rsid w:val="00D851ED"/>
    <w:rsid w:val="00D86A10"/>
    <w:rsid w:val="00D91AC4"/>
    <w:rsid w:val="00D9363F"/>
    <w:rsid w:val="00D940DD"/>
    <w:rsid w:val="00D9658F"/>
    <w:rsid w:val="00DA24E0"/>
    <w:rsid w:val="00DA49F3"/>
    <w:rsid w:val="00DA509B"/>
    <w:rsid w:val="00DA628A"/>
    <w:rsid w:val="00DB5D20"/>
    <w:rsid w:val="00DB7128"/>
    <w:rsid w:val="00DC5A84"/>
    <w:rsid w:val="00DC6C61"/>
    <w:rsid w:val="00DC7272"/>
    <w:rsid w:val="00DD1E0E"/>
    <w:rsid w:val="00DD2076"/>
    <w:rsid w:val="00DD22B5"/>
    <w:rsid w:val="00DD4878"/>
    <w:rsid w:val="00DE79F5"/>
    <w:rsid w:val="00DF35C2"/>
    <w:rsid w:val="00DF3DE4"/>
    <w:rsid w:val="00DF42E4"/>
    <w:rsid w:val="00DF50C8"/>
    <w:rsid w:val="00DF5A07"/>
    <w:rsid w:val="00E04354"/>
    <w:rsid w:val="00E115FF"/>
    <w:rsid w:val="00E21818"/>
    <w:rsid w:val="00E23A19"/>
    <w:rsid w:val="00E2448A"/>
    <w:rsid w:val="00E24EDA"/>
    <w:rsid w:val="00E26FBA"/>
    <w:rsid w:val="00E41A4F"/>
    <w:rsid w:val="00E464EF"/>
    <w:rsid w:val="00E526C1"/>
    <w:rsid w:val="00E53CD6"/>
    <w:rsid w:val="00E6240B"/>
    <w:rsid w:val="00E63822"/>
    <w:rsid w:val="00E6420D"/>
    <w:rsid w:val="00E67392"/>
    <w:rsid w:val="00E70091"/>
    <w:rsid w:val="00E727B9"/>
    <w:rsid w:val="00E81265"/>
    <w:rsid w:val="00E8162A"/>
    <w:rsid w:val="00E855CA"/>
    <w:rsid w:val="00E866E2"/>
    <w:rsid w:val="00E87F93"/>
    <w:rsid w:val="00E913A9"/>
    <w:rsid w:val="00E91C1C"/>
    <w:rsid w:val="00E94063"/>
    <w:rsid w:val="00EA5139"/>
    <w:rsid w:val="00EB2834"/>
    <w:rsid w:val="00EB41CD"/>
    <w:rsid w:val="00EB43D1"/>
    <w:rsid w:val="00EB524A"/>
    <w:rsid w:val="00EB7A75"/>
    <w:rsid w:val="00EC3C7F"/>
    <w:rsid w:val="00ED1A6C"/>
    <w:rsid w:val="00ED201C"/>
    <w:rsid w:val="00EE37A8"/>
    <w:rsid w:val="00EE6CE5"/>
    <w:rsid w:val="00EF0C87"/>
    <w:rsid w:val="00EF7F82"/>
    <w:rsid w:val="00F14604"/>
    <w:rsid w:val="00F15044"/>
    <w:rsid w:val="00F1586E"/>
    <w:rsid w:val="00F34D36"/>
    <w:rsid w:val="00F37074"/>
    <w:rsid w:val="00F41630"/>
    <w:rsid w:val="00F42E74"/>
    <w:rsid w:val="00F47AAB"/>
    <w:rsid w:val="00F52AB0"/>
    <w:rsid w:val="00F629D1"/>
    <w:rsid w:val="00F642C0"/>
    <w:rsid w:val="00F70640"/>
    <w:rsid w:val="00F803CA"/>
    <w:rsid w:val="00F82D6F"/>
    <w:rsid w:val="00F967E6"/>
    <w:rsid w:val="00FA0152"/>
    <w:rsid w:val="00FB4469"/>
    <w:rsid w:val="00FC588D"/>
    <w:rsid w:val="00FD456B"/>
    <w:rsid w:val="00FD5D29"/>
    <w:rsid w:val="00FD5F17"/>
    <w:rsid w:val="00FD733C"/>
    <w:rsid w:val="00FE000A"/>
    <w:rsid w:val="00FE40EF"/>
    <w:rsid w:val="00FF4E50"/>
    <w:rsid w:val="00FF58DA"/>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D3C8"/>
  <w15:docId w15:val="{3CD77F42-2D76-4A32-AA9E-DF0D90D7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4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9A6"/>
    <w:pPr>
      <w:ind w:left="720"/>
      <w:contextualSpacing/>
    </w:pPr>
  </w:style>
  <w:style w:type="paragraph" w:styleId="Header">
    <w:name w:val="header"/>
    <w:basedOn w:val="Normal"/>
    <w:link w:val="HeaderChar"/>
    <w:uiPriority w:val="99"/>
    <w:unhideWhenUsed/>
    <w:rsid w:val="0032597C"/>
    <w:pPr>
      <w:tabs>
        <w:tab w:val="center" w:pos="4680"/>
        <w:tab w:val="right" w:pos="9360"/>
      </w:tabs>
    </w:pPr>
  </w:style>
  <w:style w:type="character" w:customStyle="1" w:styleId="HeaderChar">
    <w:name w:val="Header Char"/>
    <w:basedOn w:val="DefaultParagraphFont"/>
    <w:link w:val="Header"/>
    <w:uiPriority w:val="99"/>
    <w:rsid w:val="003259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597C"/>
    <w:pPr>
      <w:tabs>
        <w:tab w:val="center" w:pos="4680"/>
        <w:tab w:val="right" w:pos="9360"/>
      </w:tabs>
    </w:pPr>
  </w:style>
  <w:style w:type="character" w:customStyle="1" w:styleId="FooterChar">
    <w:name w:val="Footer Char"/>
    <w:basedOn w:val="DefaultParagraphFont"/>
    <w:link w:val="Footer"/>
    <w:uiPriority w:val="99"/>
    <w:rsid w:val="003259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420D"/>
    <w:rPr>
      <w:color w:val="0000FF" w:themeColor="hyperlink"/>
      <w:u w:val="single"/>
    </w:rPr>
  </w:style>
  <w:style w:type="paragraph" w:styleId="BalloonText">
    <w:name w:val="Balloon Text"/>
    <w:basedOn w:val="Normal"/>
    <w:link w:val="BalloonTextChar"/>
    <w:uiPriority w:val="99"/>
    <w:semiHidden/>
    <w:unhideWhenUsed/>
    <w:rsid w:val="00087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F3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C3F03"/>
    <w:rPr>
      <w:color w:val="800080" w:themeColor="followedHyperlink"/>
      <w:u w:val="single"/>
    </w:rPr>
  </w:style>
  <w:style w:type="paragraph" w:styleId="NormalWeb">
    <w:name w:val="Normal (Web)"/>
    <w:basedOn w:val="Normal"/>
    <w:uiPriority w:val="99"/>
    <w:unhideWhenUsed/>
    <w:rsid w:val="004630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45440">
      <w:bodyDiv w:val="1"/>
      <w:marLeft w:val="0"/>
      <w:marRight w:val="0"/>
      <w:marTop w:val="0"/>
      <w:marBottom w:val="0"/>
      <w:divBdr>
        <w:top w:val="none" w:sz="0" w:space="0" w:color="auto"/>
        <w:left w:val="none" w:sz="0" w:space="0" w:color="auto"/>
        <w:bottom w:val="none" w:sz="0" w:space="0" w:color="auto"/>
        <w:right w:val="none" w:sz="0" w:space="0" w:color="auto"/>
      </w:divBdr>
    </w:div>
    <w:div w:id="1076053974">
      <w:bodyDiv w:val="1"/>
      <w:marLeft w:val="0"/>
      <w:marRight w:val="0"/>
      <w:marTop w:val="0"/>
      <w:marBottom w:val="0"/>
      <w:divBdr>
        <w:top w:val="none" w:sz="0" w:space="0" w:color="auto"/>
        <w:left w:val="none" w:sz="0" w:space="0" w:color="auto"/>
        <w:bottom w:val="none" w:sz="0" w:space="0" w:color="auto"/>
        <w:right w:val="none" w:sz="0" w:space="0" w:color="auto"/>
      </w:divBdr>
    </w:div>
    <w:div w:id="1126504872">
      <w:bodyDiv w:val="1"/>
      <w:marLeft w:val="0"/>
      <w:marRight w:val="0"/>
      <w:marTop w:val="0"/>
      <w:marBottom w:val="0"/>
      <w:divBdr>
        <w:top w:val="none" w:sz="0" w:space="0" w:color="auto"/>
        <w:left w:val="none" w:sz="0" w:space="0" w:color="auto"/>
        <w:bottom w:val="none" w:sz="0" w:space="0" w:color="auto"/>
        <w:right w:val="none" w:sz="0" w:space="0" w:color="auto"/>
      </w:divBdr>
    </w:div>
    <w:div w:id="1509905892">
      <w:bodyDiv w:val="1"/>
      <w:marLeft w:val="0"/>
      <w:marRight w:val="0"/>
      <w:marTop w:val="0"/>
      <w:marBottom w:val="0"/>
      <w:divBdr>
        <w:top w:val="none" w:sz="0" w:space="0" w:color="auto"/>
        <w:left w:val="none" w:sz="0" w:space="0" w:color="auto"/>
        <w:bottom w:val="none" w:sz="0" w:space="0" w:color="auto"/>
        <w:right w:val="none" w:sz="0" w:space="0" w:color="auto"/>
      </w:divBdr>
    </w:div>
    <w:div w:id="1647011097">
      <w:bodyDiv w:val="1"/>
      <w:marLeft w:val="0"/>
      <w:marRight w:val="0"/>
      <w:marTop w:val="0"/>
      <w:marBottom w:val="0"/>
      <w:divBdr>
        <w:top w:val="none" w:sz="0" w:space="0" w:color="auto"/>
        <w:left w:val="none" w:sz="0" w:space="0" w:color="auto"/>
        <w:bottom w:val="none" w:sz="0" w:space="0" w:color="auto"/>
        <w:right w:val="none" w:sz="0" w:space="0" w:color="auto"/>
      </w:divBdr>
    </w:div>
    <w:div w:id="197093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Sarte</dc:creator>
  <cp:lastModifiedBy>Kristen Sarte</cp:lastModifiedBy>
  <cp:revision>508</cp:revision>
  <cp:lastPrinted>2023-04-03T15:03:00Z</cp:lastPrinted>
  <dcterms:created xsi:type="dcterms:W3CDTF">2015-09-01T12:31:00Z</dcterms:created>
  <dcterms:modified xsi:type="dcterms:W3CDTF">2025-09-09T13:22:00Z</dcterms:modified>
</cp:coreProperties>
</file>